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20058" w14:textId="77777777" w:rsidR="003A78F3" w:rsidRDefault="003A78F3"/>
    <w:p w14:paraId="24DC0871" w14:textId="0C66C9BA" w:rsidR="007F53BC" w:rsidRPr="00580FC1" w:rsidRDefault="007F53BC" w:rsidP="007F53BC">
      <w:pPr>
        <w:pStyle w:val="NoSpacing"/>
        <w:jc w:val="left"/>
        <w:rPr>
          <w:b/>
          <w:bCs/>
          <w:sz w:val="28"/>
          <w:szCs w:val="28"/>
        </w:rPr>
      </w:pPr>
      <w:r w:rsidRPr="00580FC1">
        <w:rPr>
          <w:b/>
          <w:bCs/>
          <w:sz w:val="28"/>
          <w:szCs w:val="28"/>
        </w:rPr>
        <w:t>ANEXA</w:t>
      </w:r>
      <w:r w:rsidR="00657FE1">
        <w:rPr>
          <w:b/>
          <w:bCs/>
          <w:sz w:val="28"/>
          <w:szCs w:val="28"/>
        </w:rPr>
        <w:t xml:space="preserve"> 16</w:t>
      </w:r>
    </w:p>
    <w:p w14:paraId="283C946B" w14:textId="77777777" w:rsidR="007F53BC" w:rsidRPr="00580FC1" w:rsidRDefault="007F53BC" w:rsidP="007F53BC">
      <w:pPr>
        <w:pStyle w:val="NoSpacing"/>
        <w:rPr>
          <w:b/>
          <w:bCs/>
          <w:szCs w:val="24"/>
        </w:rPr>
      </w:pPr>
      <w:proofErr w:type="spellStart"/>
      <w:r w:rsidRPr="00580FC1">
        <w:rPr>
          <w:rFonts w:eastAsia="Times New Roman" w:cs="Times New Roman"/>
          <w:b/>
          <w:bCs/>
          <w:szCs w:val="24"/>
        </w:rPr>
        <w:t>Intervenție</w:t>
      </w:r>
      <w:proofErr w:type="spellEnd"/>
      <w:r w:rsidRPr="00580FC1">
        <w:rPr>
          <w:rFonts w:eastAsia="Times New Roman" w:cs="Times New Roman"/>
          <w:b/>
          <w:bCs/>
          <w:szCs w:val="24"/>
        </w:rPr>
        <w:t>:</w:t>
      </w:r>
      <w:r w:rsidRPr="00580FC1">
        <w:rPr>
          <w:rFonts w:eastAsia="Times New Roman" w:cs="Times New Roman"/>
          <w:szCs w:val="24"/>
        </w:rPr>
        <w:t xml:space="preserve"> </w:t>
      </w:r>
      <w:r w:rsidRPr="00580FC1">
        <w:rPr>
          <w:rFonts w:cs="Times New Roman"/>
          <w:b/>
          <w:bCs/>
          <w:szCs w:val="24"/>
          <w:lang w:val="ro-RO"/>
        </w:rPr>
        <w:t xml:space="preserve">M5- "Inființare activități non-agricole de tip start-up" - Sesiunea 01/2026 </w:t>
      </w:r>
      <w:r w:rsidRPr="00580FC1">
        <w:rPr>
          <w:rFonts w:eastAsia="Times New Roman" w:cs="Times New Roman"/>
          <w:b/>
          <w:bCs/>
          <w:szCs w:val="24"/>
        </w:rPr>
        <w:t>GAL CASTRA TRAIANA</w:t>
      </w:r>
    </w:p>
    <w:p w14:paraId="21A40B02" w14:textId="37169DA5" w:rsidR="00B53FD4" w:rsidRDefault="00B53FD4"/>
    <w:p w14:paraId="6287CEB5" w14:textId="77777777" w:rsidR="00520165" w:rsidRDefault="00520165" w:rsidP="005201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DECLARATIE DE ANGAJAMENT </w:t>
      </w:r>
    </w:p>
    <w:p w14:paraId="3D803BE9" w14:textId="77777777" w:rsidR="00520165" w:rsidRDefault="00B53FD4" w:rsidP="005201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>privind</w:t>
      </w:r>
      <w:proofErr w:type="spellEnd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>efectuarea</w:t>
      </w:r>
      <w:proofErr w:type="spellEnd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>cheltuielilor</w:t>
      </w:r>
      <w:proofErr w:type="spellEnd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>aferente</w:t>
      </w:r>
      <w:proofErr w:type="spellEnd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>proiectului</w:t>
      </w:r>
      <w:proofErr w:type="spellEnd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pe </w:t>
      </w:r>
      <w:proofErr w:type="spellStart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>teritoriul</w:t>
      </w:r>
      <w:proofErr w:type="spellEnd"/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14:paraId="246D27E4" w14:textId="0F11EB65" w:rsidR="00B53FD4" w:rsidRPr="00B53FD4" w:rsidRDefault="00B53FD4" w:rsidP="005201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3FD4">
        <w:rPr>
          <w:rFonts w:ascii="Times New Roman" w:eastAsia="Times New Roman" w:hAnsi="Times New Roman" w:cs="Times New Roman"/>
          <w:b/>
          <w:bCs/>
          <w:sz w:val="27"/>
          <w:szCs w:val="27"/>
        </w:rPr>
        <w:t>GAL</w:t>
      </w:r>
      <w:r w:rsidR="007F53B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CASTRA TRAIANA</w:t>
      </w:r>
    </w:p>
    <w:p w14:paraId="1C1558F7" w14:textId="77777777" w:rsidR="007152C6" w:rsidRDefault="00A8449E" w:rsidP="00A84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Subsemnatul(a), ......................................................,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7F53BC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="007F53BC">
        <w:rPr>
          <w:rFonts w:ascii="Times New Roman" w:eastAsia="Times New Roman" w:hAnsi="Times New Roman" w:cs="Times New Roman"/>
          <w:sz w:val="24"/>
          <w:szCs w:val="24"/>
        </w:rPr>
        <w:t xml:space="preserve"> legal </w:t>
      </w:r>
      <w:r w:rsidRPr="00A8449E">
        <w:rPr>
          <w:rFonts w:ascii="Times New Roman" w:eastAsia="Times New Roman" w:hAnsi="Times New Roman" w:cs="Times New Roman"/>
          <w:sz w:val="24"/>
          <w:szCs w:val="24"/>
        </w:rPr>
        <w:t>al .................................................... (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denumirea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7F53BC">
        <w:rPr>
          <w:rFonts w:ascii="Times New Roman" w:eastAsia="Times New Roman" w:hAnsi="Times New Roman" w:cs="Times New Roman"/>
          <w:sz w:val="24"/>
          <w:szCs w:val="24"/>
        </w:rPr>
        <w:t>CUI/CIF …………………</w:t>
      </w:r>
    </w:p>
    <w:p w14:paraId="6C60D206" w14:textId="77777777" w:rsidR="007152C6" w:rsidRDefault="007152C6" w:rsidP="00A84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Cererii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Finantare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depuse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="00A8449E" w:rsidRPr="00A8449E">
        <w:rPr>
          <w:rFonts w:ascii="Times New Roman" w:eastAsia="Times New Roman" w:hAnsi="Times New Roman" w:cs="Times New Roman"/>
          <w:sz w:val="24"/>
          <w:szCs w:val="24"/>
        </w:rPr>
        <w:t>titlul</w:t>
      </w:r>
      <w:proofErr w:type="spellEnd"/>
      <w:r w:rsidR="00A8449E" w:rsidRPr="00A8449E">
        <w:rPr>
          <w:rFonts w:ascii="Times New Roman" w:eastAsia="Times New Roman" w:hAnsi="Times New Roman" w:cs="Times New Roman"/>
          <w:sz w:val="24"/>
          <w:szCs w:val="24"/>
        </w:rPr>
        <w:t xml:space="preserve"> „..........................................................”, </w:t>
      </w:r>
    </w:p>
    <w:p w14:paraId="0AA00F9A" w14:textId="471F3093" w:rsidR="00A8449E" w:rsidRDefault="00A8449E" w:rsidP="005201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apelului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selecție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lansat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Grupul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Acțiune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Locală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52C6">
        <w:rPr>
          <w:rFonts w:ascii="Times New Roman" w:eastAsia="Times New Roman" w:hAnsi="Times New Roman" w:cs="Times New Roman"/>
          <w:sz w:val="24"/>
          <w:szCs w:val="24"/>
        </w:rPr>
        <w:t xml:space="preserve">Castra </w:t>
      </w:r>
      <w:proofErr w:type="spellStart"/>
      <w:r w:rsidR="007152C6">
        <w:rPr>
          <w:rFonts w:ascii="Times New Roman" w:eastAsia="Times New Roman" w:hAnsi="Times New Roman" w:cs="Times New Roman"/>
          <w:sz w:val="24"/>
          <w:szCs w:val="24"/>
        </w:rPr>
        <w:t>Traiana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8449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>cunoscand</w:t>
      </w:r>
      <w:proofErr w:type="spellEnd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>Codului</w:t>
      </w:r>
      <w:proofErr w:type="spellEnd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 xml:space="preserve"> Penal </w:t>
      </w:r>
      <w:proofErr w:type="spellStart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>falsul</w:t>
      </w:r>
      <w:proofErr w:type="spellEnd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>declaratii</w:t>
      </w:r>
      <w:proofErr w:type="spellEnd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>declar</w:t>
      </w:r>
      <w:proofErr w:type="spellEnd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 xml:space="preserve"> pe propria </w:t>
      </w:r>
      <w:proofErr w:type="spellStart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>raspundere</w:t>
      </w:r>
      <w:proofErr w:type="spellEnd"/>
      <w:r w:rsidR="00264DC4" w:rsidRPr="00264D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DC4">
        <w:rPr>
          <w:rFonts w:ascii="Times New Roman" w:eastAsia="Times New Roman" w:hAnsi="Times New Roman" w:cs="Times New Roman"/>
          <w:sz w:val="24"/>
          <w:szCs w:val="24"/>
        </w:rPr>
        <w:t xml:space="preserve">ca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mă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angajez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>investiția</w:t>
      </w:r>
      <w:proofErr w:type="spellEnd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>aferentă</w:t>
      </w:r>
      <w:proofErr w:type="spellEnd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>va</w:t>
      </w:r>
      <w:proofErr w:type="spellEnd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fi </w:t>
      </w:r>
      <w:proofErr w:type="spellStart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>realizată</w:t>
      </w:r>
      <w:proofErr w:type="spellEnd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 </w:t>
      </w:r>
      <w:proofErr w:type="spellStart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>teritoriul</w:t>
      </w:r>
      <w:proofErr w:type="spellEnd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>eligibil</w:t>
      </w:r>
      <w:proofErr w:type="spellEnd"/>
      <w:r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 GAL </w:t>
      </w:r>
      <w:r w:rsidR="007152C6"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Castra </w:t>
      </w:r>
      <w:proofErr w:type="spellStart"/>
      <w:r w:rsidR="007152C6" w:rsidRPr="00264DC4">
        <w:rPr>
          <w:rFonts w:ascii="Times New Roman" w:eastAsia="Times New Roman" w:hAnsi="Times New Roman" w:cs="Times New Roman"/>
          <w:b/>
          <w:bCs/>
          <w:sz w:val="24"/>
          <w:szCs w:val="24"/>
        </w:rPr>
        <w:t>Traiana</w:t>
      </w:r>
      <w:proofErr w:type="spellEnd"/>
      <w:r w:rsidR="007152C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cheltuielile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aferente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implementării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viza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rezultate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localizate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acest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teritoriu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conformitate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Ghidului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legislației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aplicabile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1441CB" w14:textId="77777777" w:rsidR="00A60F43" w:rsidRPr="00A60F43" w:rsidRDefault="00A60F43" w:rsidP="00183D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declarație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nu </w:t>
      </w:r>
      <w:proofErr w:type="spellStart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>limitează</w:t>
      </w:r>
      <w:proofErr w:type="spellEnd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>locul</w:t>
      </w:r>
      <w:proofErr w:type="spellEnd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>achiziționare</w:t>
      </w:r>
      <w:proofErr w:type="spellEnd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>bunurilor</w:t>
      </w:r>
      <w:proofErr w:type="spellEnd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>serviciilor</w:t>
      </w:r>
      <w:proofErr w:type="spellEnd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b/>
          <w:bCs/>
          <w:sz w:val="24"/>
          <w:szCs w:val="24"/>
        </w:rPr>
        <w:t>lucrărilor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, care pot fi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achiziționate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operatori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economici din afara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GAL, cu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respectarea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legislației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achizițiile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publice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principiilor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transparenței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tratamentului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egal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utilizării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eficiente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fondurilor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F43">
        <w:rPr>
          <w:rFonts w:ascii="Times New Roman" w:eastAsia="Times New Roman" w:hAnsi="Times New Roman" w:cs="Times New Roman"/>
          <w:sz w:val="24"/>
          <w:szCs w:val="24"/>
        </w:rPr>
        <w:t>publice</w:t>
      </w:r>
      <w:proofErr w:type="spellEnd"/>
      <w:r w:rsidRPr="00A60F4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9833C25" w14:textId="77777777" w:rsidR="00A8449E" w:rsidRPr="00A8449E" w:rsidRDefault="00A8449E" w:rsidP="00183D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Declar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înțeleg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faptul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nerespectarea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acestui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angajament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conduce la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neeligibilitatea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cheltuielilor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aferente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investițiilor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realizate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afara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GAL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caz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recuperarea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sprijinului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financiar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nerambursabil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C625C4" w14:textId="77777777" w:rsidR="00520165" w:rsidRDefault="00520165" w:rsidP="00A84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>: .......................................</w:t>
      </w:r>
      <w:r w:rsidRPr="00A8449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Funcție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>: .................................................</w:t>
      </w:r>
      <w:r w:rsidRPr="00A8449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Dată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>: .....................................................</w:t>
      </w:r>
    </w:p>
    <w:p w14:paraId="7AA72FEE" w14:textId="0716123B" w:rsidR="00A8449E" w:rsidRPr="00A8449E" w:rsidRDefault="00A8449E" w:rsidP="00A84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Semnătură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solicitant / </w:t>
      </w:r>
      <w:proofErr w:type="spellStart"/>
      <w:r w:rsidRPr="00A8449E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A8449E">
        <w:rPr>
          <w:rFonts w:ascii="Times New Roman" w:eastAsia="Times New Roman" w:hAnsi="Times New Roman" w:cs="Times New Roman"/>
          <w:sz w:val="24"/>
          <w:szCs w:val="24"/>
        </w:rPr>
        <w:t xml:space="preserve"> legal,</w:t>
      </w:r>
      <w:r w:rsidRPr="00A8449E">
        <w:rPr>
          <w:rFonts w:ascii="Times New Roman" w:eastAsia="Times New Roman" w:hAnsi="Times New Roman" w:cs="Times New Roman"/>
          <w:sz w:val="24"/>
          <w:szCs w:val="24"/>
        </w:rPr>
        <w:br/>
        <w:t>.......................................................</w:t>
      </w:r>
      <w:r w:rsidRPr="00A8449E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AE6AB27" w14:textId="77777777" w:rsidR="00B53FD4" w:rsidRDefault="00B53FD4"/>
    <w:sectPr w:rsidR="00B53F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D4"/>
    <w:rsid w:val="001167C0"/>
    <w:rsid w:val="0015512B"/>
    <w:rsid w:val="00183D8A"/>
    <w:rsid w:val="00264DC4"/>
    <w:rsid w:val="003A78F3"/>
    <w:rsid w:val="003C51D7"/>
    <w:rsid w:val="0041739C"/>
    <w:rsid w:val="00520165"/>
    <w:rsid w:val="005664D5"/>
    <w:rsid w:val="0058185D"/>
    <w:rsid w:val="00657FE1"/>
    <w:rsid w:val="007152C6"/>
    <w:rsid w:val="007B1C65"/>
    <w:rsid w:val="007F53BC"/>
    <w:rsid w:val="008612EF"/>
    <w:rsid w:val="00873A89"/>
    <w:rsid w:val="00A60F43"/>
    <w:rsid w:val="00A8449E"/>
    <w:rsid w:val="00B53FD4"/>
    <w:rsid w:val="00CE0654"/>
    <w:rsid w:val="00D1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E0A1B"/>
  <w15:docId w15:val="{6483041E-8DB3-4906-A8E0-B4585D16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NormalWeb">
    <w:name w:val="Normal (Web)"/>
    <w:basedOn w:val="Normal"/>
    <w:uiPriority w:val="99"/>
    <w:semiHidden/>
    <w:unhideWhenUsed/>
    <w:rsid w:val="00B53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1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2026-02-04T07:47:00Z</dcterms:created>
  <dcterms:modified xsi:type="dcterms:W3CDTF">2026-02-04T07:47:00Z</dcterms:modified>
</cp:coreProperties>
</file>